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9003B5" w:rsidRPr="00103284" w14:paraId="072A0760" w14:textId="77777777" w:rsidTr="009D74A6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49F90" w14:textId="77777777" w:rsidR="009003B5" w:rsidRPr="00103284" w:rsidRDefault="009003B5" w:rsidP="009D74A6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bookmarkStart w:id="0" w:name="_GoBack"/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4EB46BEC" wp14:editId="7A9D2901">
                  <wp:extent cx="1303655" cy="7715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AA3C3E" w14:textId="77777777" w:rsidR="009003B5" w:rsidRPr="00103284" w:rsidRDefault="009003B5" w:rsidP="009D74A6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5D5E3B3" w14:textId="77777777" w:rsidR="009003B5" w:rsidRPr="009578B9" w:rsidRDefault="009003B5" w:rsidP="009D74A6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9578B9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098D2751" w14:textId="432C8E65" w:rsidR="009003B5" w:rsidRPr="003E01AB" w:rsidRDefault="009003B5" w:rsidP="009D74A6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LOWAN CONSERVATION PARK</w:t>
            </w:r>
          </w:p>
        </w:tc>
      </w:tr>
      <w:tr w:rsidR="009003B5" w:rsidRPr="00103284" w14:paraId="0F190A7F" w14:textId="77777777" w:rsidTr="009D74A6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9A325" w14:textId="77777777" w:rsidR="009003B5" w:rsidRPr="00103284" w:rsidRDefault="009003B5" w:rsidP="009D74A6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9A4C843" w14:textId="4B5A4DEE" w:rsidR="009003B5" w:rsidRDefault="009003B5" w:rsidP="009D74A6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>
              <w:rPr>
                <w:rFonts w:ascii="Helvetica" w:hAnsi="Helvetica"/>
                <w:sz w:val="18"/>
                <w:szCs w:val="18"/>
              </w:rPr>
              <w:t>34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CB23D5">
              <w:rPr>
                <w:rFonts w:ascii="Helvetica" w:hAnsi="Helvetica"/>
                <w:sz w:val="18"/>
                <w:szCs w:val="18"/>
              </w:rPr>
              <w:t>97917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CB23D5">
              <w:rPr>
                <w:rFonts w:ascii="Helvetica" w:hAnsi="Helvetica"/>
                <w:sz w:val="18"/>
                <w:szCs w:val="18"/>
              </w:rPr>
              <w:t xml:space="preserve"> 139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>6</w:t>
            </w:r>
            <w:r w:rsidR="00CB23D5">
              <w:rPr>
                <w:rFonts w:ascii="Helvetica" w:hAnsi="Helvetica"/>
                <w:sz w:val="18"/>
                <w:szCs w:val="18"/>
              </w:rPr>
              <w:t>8444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21A39C11" w14:textId="77777777" w:rsidR="009003B5" w:rsidRPr="001E222C" w:rsidRDefault="009003B5" w:rsidP="009D74A6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CA6F6F8" w14:textId="77777777" w:rsidR="009003B5" w:rsidRPr="001E222C" w:rsidRDefault="009003B5" w:rsidP="009D74A6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5D43D0" w14:textId="711A743F" w:rsidR="009003B5" w:rsidRPr="001E222C" w:rsidRDefault="009003B5" w:rsidP="009D74A6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34°58’45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139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°41’04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30FF537C" w14:textId="77777777" w:rsidR="009003B5" w:rsidRDefault="009003B5" w:rsidP="009D74A6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4E329C7B" w14:textId="77777777" w:rsidR="009003B5" w:rsidRPr="001E222C" w:rsidRDefault="009003B5" w:rsidP="009D74A6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6A9EBC3" w14:textId="1E306F04" w:rsidR="009003B5" w:rsidRDefault="009003B5" w:rsidP="009D74A6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CB23D5">
              <w:rPr>
                <w:rFonts w:ascii="Helvetica" w:hAnsi="Helvetica"/>
                <w:sz w:val="18"/>
                <w:szCs w:val="18"/>
              </w:rPr>
              <w:t>379919</w:t>
            </w:r>
            <w:proofErr w:type="gramEnd"/>
            <w:r w:rsidR="00CB23D5">
              <w:rPr>
                <w:rFonts w:ascii="Helvetica" w:hAnsi="Helvetica"/>
                <w:sz w:val="18"/>
                <w:szCs w:val="18"/>
              </w:rPr>
              <w:t xml:space="preserve">  6128477</w:t>
            </w:r>
          </w:p>
          <w:p w14:paraId="3FC6397C" w14:textId="77777777" w:rsidR="009003B5" w:rsidRPr="001E222C" w:rsidRDefault="009003B5" w:rsidP="009D74A6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329812E1" w14:textId="77777777" w:rsidR="009003B5" w:rsidRPr="001E222C" w:rsidRDefault="009003B5" w:rsidP="009D74A6">
            <w:pPr>
              <w:spacing w:before="40"/>
            </w:pPr>
            <w:r>
              <w:t xml:space="preserve">     …  ….........  ………</w:t>
            </w:r>
          </w:p>
        </w:tc>
      </w:tr>
      <w:tr w:rsidR="00B6487C" w:rsidRPr="00103284" w14:paraId="7F6BD426" w14:textId="77777777" w:rsidTr="00C54480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7F423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13ADCA0B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0D2CCE0F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</w:p>
          <w:p w14:paraId="0AE9C28F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4D9A8C3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6D2C1F3F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50B7AEFE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31C130E6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5B7DAD3D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6487C" w:rsidRPr="00103284" w14:paraId="4AEC86E5" w14:textId="77777777" w:rsidTr="00C54480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66B6B196" w14:textId="77777777" w:rsidR="00B6487C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09C7A408" w14:textId="77777777" w:rsidR="00B6487C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B6487C">
      <w:pPr>
        <w:rPr>
          <w:rFonts w:ascii="Helvetica" w:hAnsi="Helvetica"/>
          <w:sz w:val="15"/>
          <w:szCs w:val="15"/>
        </w:rPr>
      </w:pPr>
    </w:p>
    <w:bookmarkEnd w:id="0"/>
    <w:p w14:paraId="423ED86C" w14:textId="1D550B03" w:rsidR="004172BD" w:rsidRPr="00044957" w:rsidRDefault="00B6487C" w:rsidP="004E1549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4E154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4E154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4E154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4E154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4E154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4E154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4E154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4E154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4E154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4E154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4172BD">
      <w:pPr>
        <w:ind w:left="-113"/>
        <w:rPr>
          <w:rFonts w:ascii="Helvetica" w:hAnsi="Helvetica"/>
          <w:b/>
          <w:sz w:val="14"/>
          <w:szCs w:val="14"/>
          <w:u w:val="single"/>
        </w:rPr>
      </w:pPr>
    </w:p>
    <w:p w14:paraId="5B10EAB3" w14:textId="08B1A567" w:rsidR="00B6487C" w:rsidRPr="00103284" w:rsidRDefault="00B6487C" w:rsidP="00E25100">
      <w:pPr>
        <w:ind w:left="-113" w:right="-113"/>
        <w:rPr>
          <w:rFonts w:ascii="Helvetica" w:hAnsi="Helvetica" w:cs="Arial"/>
          <w:b/>
          <w:sz w:val="14"/>
          <w:szCs w:val="14"/>
          <w:u w:val="single"/>
        </w:rPr>
      </w:pP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>
        <w:rPr>
          <w:rFonts w:ascii="Helvetica" w:hAnsi="Helvetica"/>
          <w:sz w:val="14"/>
          <w:szCs w:val="14"/>
        </w:rPr>
        <w:t xml:space="preserve">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 w:rsidR="00B67B79">
        <w:rPr>
          <w:rFonts w:ascii="Helvetica" w:hAnsi="Helvetica"/>
          <w:sz w:val="14"/>
          <w:szCs w:val="14"/>
        </w:rPr>
        <w:t xml:space="preserve">        </w:t>
      </w: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 xml:space="preserve">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Pr="00103284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ab/>
        <w:t xml:space="preserve">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proofErr w:type="gramStart"/>
      <w:r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jc w:val="center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9213B9" w:rsidRPr="00461370" w14:paraId="1F070DAE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91F8494" w14:textId="265792B1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Emu</w:t>
            </w:r>
          </w:p>
        </w:tc>
        <w:tc>
          <w:tcPr>
            <w:tcW w:w="338" w:type="dxa"/>
            <w:vAlign w:val="bottom"/>
          </w:tcPr>
          <w:p w14:paraId="73483CDB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BDF378C" w14:textId="1DB977D2" w:rsidR="009213B9" w:rsidRPr="00461370" w:rsidRDefault="009213B9" w:rsidP="00B6487C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Purple-backed Fairywren (Variegated Fairywren)</w:t>
            </w:r>
          </w:p>
        </w:tc>
        <w:tc>
          <w:tcPr>
            <w:tcW w:w="338" w:type="dxa"/>
            <w:vAlign w:val="bottom"/>
          </w:tcPr>
          <w:p w14:paraId="004ECB32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678C3A" w14:textId="6808D4CC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Jacky Winter</w:t>
            </w:r>
          </w:p>
        </w:tc>
        <w:tc>
          <w:tcPr>
            <w:tcW w:w="338" w:type="dxa"/>
            <w:vAlign w:val="bottom"/>
          </w:tcPr>
          <w:p w14:paraId="437B90B8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213B9" w:rsidRPr="00461370" w14:paraId="2A8430E2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8028DF9" w14:textId="08A36293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Malleefowl</w:t>
            </w:r>
          </w:p>
        </w:tc>
        <w:tc>
          <w:tcPr>
            <w:tcW w:w="338" w:type="dxa"/>
            <w:vAlign w:val="bottom"/>
          </w:tcPr>
          <w:p w14:paraId="7DFCD205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BB5837" w14:textId="6F3664BD" w:rsidR="009213B9" w:rsidRPr="00461370" w:rsidRDefault="009213B9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Black-backed Fairywren (Splendid Fairywren)</w:t>
            </w:r>
          </w:p>
        </w:tc>
        <w:tc>
          <w:tcPr>
            <w:tcW w:w="338" w:type="dxa"/>
            <w:vAlign w:val="bottom"/>
          </w:tcPr>
          <w:p w14:paraId="55E7AF5E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3D4948" w14:textId="4D95988E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Red-capped Robin</w:t>
            </w:r>
          </w:p>
        </w:tc>
        <w:tc>
          <w:tcPr>
            <w:tcW w:w="338" w:type="dxa"/>
            <w:vAlign w:val="bottom"/>
          </w:tcPr>
          <w:p w14:paraId="35314120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213B9" w:rsidRPr="00461370" w14:paraId="4D93717C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1224431" w14:textId="7F0965CF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Stubble Quail</w:t>
            </w:r>
          </w:p>
        </w:tc>
        <w:tc>
          <w:tcPr>
            <w:tcW w:w="338" w:type="dxa"/>
            <w:vAlign w:val="bottom"/>
          </w:tcPr>
          <w:p w14:paraId="32A444B3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2B6E15D" w14:textId="14C3A25F" w:rsidR="009213B9" w:rsidRPr="00461370" w:rsidRDefault="009213B9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Striped Honeyeater</w:t>
            </w:r>
          </w:p>
        </w:tc>
        <w:tc>
          <w:tcPr>
            <w:tcW w:w="338" w:type="dxa"/>
            <w:vAlign w:val="bottom"/>
          </w:tcPr>
          <w:p w14:paraId="230CBFB3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0F855E" w14:textId="4B323AFA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Hooded Robin</w:t>
            </w:r>
          </w:p>
        </w:tc>
        <w:tc>
          <w:tcPr>
            <w:tcW w:w="338" w:type="dxa"/>
            <w:vAlign w:val="bottom"/>
          </w:tcPr>
          <w:p w14:paraId="477C3AD8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213B9" w:rsidRPr="00461370" w14:paraId="42C2BDD6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0B10AAF2" w14:textId="2693B02F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Black-shouldered Kite</w:t>
            </w:r>
          </w:p>
        </w:tc>
        <w:tc>
          <w:tcPr>
            <w:tcW w:w="338" w:type="dxa"/>
            <w:vAlign w:val="bottom"/>
          </w:tcPr>
          <w:p w14:paraId="31862BFE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DB50FFD" w14:textId="3038C5CB" w:rsidR="009213B9" w:rsidRPr="00461370" w:rsidRDefault="009213B9" w:rsidP="009B7297">
            <w:pPr>
              <w:rPr>
                <w:rFonts w:ascii="Arial" w:hAnsi="Arial" w:cs="Arial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Brown-headed Honeyeater</w:t>
            </w:r>
          </w:p>
        </w:tc>
        <w:tc>
          <w:tcPr>
            <w:tcW w:w="338" w:type="dxa"/>
            <w:vAlign w:val="bottom"/>
          </w:tcPr>
          <w:p w14:paraId="2738971F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A8D126" w14:textId="591044C1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Southern Scrub Robin</w:t>
            </w:r>
          </w:p>
        </w:tc>
        <w:tc>
          <w:tcPr>
            <w:tcW w:w="338" w:type="dxa"/>
            <w:vAlign w:val="bottom"/>
          </w:tcPr>
          <w:p w14:paraId="736C8B99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213B9" w:rsidRPr="00461370" w14:paraId="0D0D8DDB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1529B75D" w14:textId="0ADAC9D4" w:rsidR="009213B9" w:rsidRPr="00461370" w:rsidRDefault="009213B9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Little Eagle</w:t>
            </w:r>
          </w:p>
        </w:tc>
        <w:tc>
          <w:tcPr>
            <w:tcW w:w="338" w:type="dxa"/>
            <w:vAlign w:val="bottom"/>
          </w:tcPr>
          <w:p w14:paraId="5AC872A6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00597C5" w14:textId="0D08C7D4" w:rsidR="009213B9" w:rsidRPr="00461370" w:rsidRDefault="009213B9" w:rsidP="009B7297">
            <w:pPr>
              <w:rPr>
                <w:rFonts w:ascii="Arial" w:hAnsi="Arial" w:cs="Arial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White-eared Honeyeater</w:t>
            </w:r>
          </w:p>
        </w:tc>
        <w:tc>
          <w:tcPr>
            <w:tcW w:w="338" w:type="dxa"/>
            <w:vAlign w:val="bottom"/>
          </w:tcPr>
          <w:p w14:paraId="064EB734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0D9AA1C" w14:textId="1874DD78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White-backed Swallow</w:t>
            </w:r>
          </w:p>
        </w:tc>
        <w:tc>
          <w:tcPr>
            <w:tcW w:w="338" w:type="dxa"/>
            <w:vAlign w:val="bottom"/>
          </w:tcPr>
          <w:p w14:paraId="395F981F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213B9" w:rsidRPr="00461370" w14:paraId="239827C2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CA92CCD" w14:textId="067D79D3" w:rsidR="009213B9" w:rsidRPr="00461370" w:rsidRDefault="009213B9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31907FBE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C497534" w14:textId="24E6C3A5" w:rsidR="009213B9" w:rsidRPr="00461370" w:rsidRDefault="009213B9" w:rsidP="009B7297">
            <w:pPr>
              <w:rPr>
                <w:rFonts w:ascii="Arial" w:hAnsi="Arial" w:cs="Arial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White-fronted Chat</w:t>
            </w:r>
          </w:p>
        </w:tc>
        <w:tc>
          <w:tcPr>
            <w:tcW w:w="338" w:type="dxa"/>
            <w:vAlign w:val="bottom"/>
          </w:tcPr>
          <w:p w14:paraId="505441E5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EBAD17" w14:textId="611F5BF3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Arial" w:hAnsi="Arial" w:cs="Arial"/>
                <w:color w:val="000000"/>
                <w:sz w:val="12"/>
                <w:szCs w:val="12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0D5C0282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213B9" w:rsidRPr="00461370" w14:paraId="1FBF3F17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E104BE7" w14:textId="16B742C9" w:rsidR="009213B9" w:rsidRPr="00461370" w:rsidRDefault="009213B9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Brown Goshawk</w:t>
            </w:r>
          </w:p>
        </w:tc>
        <w:tc>
          <w:tcPr>
            <w:tcW w:w="338" w:type="dxa"/>
            <w:vAlign w:val="bottom"/>
          </w:tcPr>
          <w:p w14:paraId="0DE046AD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BDAE1F4" w14:textId="43EC4A30" w:rsidR="009213B9" w:rsidRPr="00461370" w:rsidRDefault="009213B9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Spiny-cheeked Honeyeater</w:t>
            </w:r>
          </w:p>
        </w:tc>
        <w:tc>
          <w:tcPr>
            <w:tcW w:w="338" w:type="dxa"/>
            <w:vAlign w:val="bottom"/>
          </w:tcPr>
          <w:p w14:paraId="00C47C38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87B1EB" w14:textId="1D4EC45C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Arial" w:hAnsi="Arial" w:cs="Arial"/>
                <w:color w:val="000000"/>
                <w:sz w:val="12"/>
                <w:szCs w:val="12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67C1809A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213B9" w:rsidRPr="00461370" w14:paraId="6FB1650B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7052AA2B" w14:textId="0F89D62A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Collared Sparrowhawk</w:t>
            </w:r>
          </w:p>
        </w:tc>
        <w:tc>
          <w:tcPr>
            <w:tcW w:w="338" w:type="dxa"/>
            <w:vAlign w:val="bottom"/>
          </w:tcPr>
          <w:p w14:paraId="763C1926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805A882" w14:textId="5AE6E495" w:rsidR="009213B9" w:rsidRPr="00461370" w:rsidRDefault="009213B9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3DC3E35A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5EBA0F" w14:textId="4A575B7B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Arial" w:hAnsi="Arial" w:cs="Arial"/>
                <w:color w:val="000000"/>
                <w:sz w:val="12"/>
                <w:szCs w:val="12"/>
              </w:rPr>
              <w:t>Rufous Songlark</w:t>
            </w:r>
          </w:p>
        </w:tc>
        <w:tc>
          <w:tcPr>
            <w:tcW w:w="338" w:type="dxa"/>
            <w:vAlign w:val="bottom"/>
          </w:tcPr>
          <w:p w14:paraId="05149B7B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213B9" w:rsidRPr="00461370" w14:paraId="5C6E90A5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DC32412" w14:textId="35E9C520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Spotted Harrier</w:t>
            </w:r>
          </w:p>
        </w:tc>
        <w:tc>
          <w:tcPr>
            <w:tcW w:w="338" w:type="dxa"/>
            <w:vAlign w:val="bottom"/>
          </w:tcPr>
          <w:p w14:paraId="1ECD8042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7CFD76" w14:textId="66DC1D77" w:rsidR="009213B9" w:rsidRPr="00461370" w:rsidRDefault="009213B9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Yellow-faced Honeyeater</w:t>
            </w:r>
          </w:p>
        </w:tc>
        <w:tc>
          <w:tcPr>
            <w:tcW w:w="338" w:type="dxa"/>
            <w:vAlign w:val="bottom"/>
          </w:tcPr>
          <w:p w14:paraId="719BCCE7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820CC3E" w14:textId="5D916EBA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Arial" w:hAnsi="Arial" w:cs="Arial"/>
                <w:color w:val="000000"/>
                <w:sz w:val="12"/>
                <w:szCs w:val="12"/>
              </w:rPr>
              <w:t>Silvereye</w:t>
            </w:r>
          </w:p>
        </w:tc>
        <w:tc>
          <w:tcPr>
            <w:tcW w:w="338" w:type="dxa"/>
            <w:vAlign w:val="bottom"/>
          </w:tcPr>
          <w:p w14:paraId="6D481367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213B9" w:rsidRPr="00461370" w14:paraId="7C7D809D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D4878E6" w14:textId="643C3B7B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Swamp Harrier</w:t>
            </w:r>
          </w:p>
        </w:tc>
        <w:tc>
          <w:tcPr>
            <w:tcW w:w="338" w:type="dxa"/>
            <w:vAlign w:val="bottom"/>
          </w:tcPr>
          <w:p w14:paraId="2FEA5F79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BE7558F" w14:textId="2563494E" w:rsidR="009213B9" w:rsidRPr="00461370" w:rsidRDefault="009213B9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Purple-gaped Honeyeater</w:t>
            </w:r>
          </w:p>
        </w:tc>
        <w:tc>
          <w:tcPr>
            <w:tcW w:w="338" w:type="dxa"/>
            <w:vAlign w:val="bottom"/>
          </w:tcPr>
          <w:p w14:paraId="14AE57FC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20939D" w14:textId="2F51C35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Arial" w:hAnsi="Arial" w:cs="Arial"/>
                <w:color w:val="000000"/>
                <w:sz w:val="12"/>
                <w:szCs w:val="12"/>
              </w:rPr>
              <w:t>*Common Starling</w:t>
            </w:r>
          </w:p>
        </w:tc>
        <w:tc>
          <w:tcPr>
            <w:tcW w:w="338" w:type="dxa"/>
            <w:vAlign w:val="bottom"/>
          </w:tcPr>
          <w:p w14:paraId="4FCBE95E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213B9" w:rsidRPr="00461370" w14:paraId="0DB474E8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64C8AD3" w14:textId="75C2DC3C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Whistling Kite</w:t>
            </w:r>
          </w:p>
        </w:tc>
        <w:tc>
          <w:tcPr>
            <w:tcW w:w="338" w:type="dxa"/>
            <w:vAlign w:val="bottom"/>
          </w:tcPr>
          <w:p w14:paraId="488E4AFF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ACADC35" w14:textId="6CFFFE77" w:rsidR="009213B9" w:rsidRPr="00461370" w:rsidRDefault="009213B9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Yellow-throated Miner</w:t>
            </w:r>
          </w:p>
        </w:tc>
        <w:tc>
          <w:tcPr>
            <w:tcW w:w="338" w:type="dxa"/>
            <w:vAlign w:val="bottom"/>
          </w:tcPr>
          <w:p w14:paraId="54FA3959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07232A2" w14:textId="6EBFBE6A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Arial" w:hAnsi="Arial"/>
                <w:sz w:val="12"/>
                <w:szCs w:val="12"/>
              </w:rPr>
              <w:t>Mistletoebird</w:t>
            </w:r>
          </w:p>
        </w:tc>
        <w:tc>
          <w:tcPr>
            <w:tcW w:w="338" w:type="dxa"/>
            <w:vAlign w:val="bottom"/>
          </w:tcPr>
          <w:p w14:paraId="180D5B1A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213B9" w:rsidRPr="00461370" w14:paraId="3512ADE5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B264712" w14:textId="1A42BF23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sz w:val="12"/>
                <w:szCs w:val="12"/>
              </w:rPr>
              <w:t>Painted Buttonquail</w:t>
            </w:r>
          </w:p>
        </w:tc>
        <w:tc>
          <w:tcPr>
            <w:tcW w:w="338" w:type="dxa"/>
            <w:vAlign w:val="bottom"/>
          </w:tcPr>
          <w:p w14:paraId="0E73BE04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D0ABC02" w14:textId="33D1FFDC" w:rsidR="009213B9" w:rsidRPr="00461370" w:rsidRDefault="009213B9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White-fronted Honeyeater</w:t>
            </w:r>
          </w:p>
        </w:tc>
        <w:tc>
          <w:tcPr>
            <w:tcW w:w="338" w:type="dxa"/>
            <w:vAlign w:val="bottom"/>
          </w:tcPr>
          <w:p w14:paraId="036DAB8B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30529F" w14:textId="57544ED4" w:rsidR="009213B9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Arial" w:hAnsi="Arial"/>
                <w:sz w:val="12"/>
                <w:szCs w:val="12"/>
              </w:rPr>
              <w:t>*</w:t>
            </w:r>
            <w:r w:rsidR="009213B9" w:rsidRPr="00461370">
              <w:rPr>
                <w:rFonts w:ascii="Arial" w:hAnsi="Arial"/>
                <w:sz w:val="12"/>
                <w:szCs w:val="12"/>
              </w:rPr>
              <w:t>House Sparrow</w:t>
            </w:r>
          </w:p>
        </w:tc>
        <w:tc>
          <w:tcPr>
            <w:tcW w:w="338" w:type="dxa"/>
            <w:vAlign w:val="bottom"/>
          </w:tcPr>
          <w:p w14:paraId="57DE51D6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213B9" w:rsidRPr="00461370" w14:paraId="09A2E22E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A893B57" w14:textId="018B4EFF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Banded Lapwing</w:t>
            </w:r>
          </w:p>
        </w:tc>
        <w:tc>
          <w:tcPr>
            <w:tcW w:w="338" w:type="dxa"/>
            <w:vAlign w:val="bottom"/>
          </w:tcPr>
          <w:p w14:paraId="02AAE774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E8DCFF3" w14:textId="1A5172AA" w:rsidR="009213B9" w:rsidRPr="00461370" w:rsidRDefault="009213B9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Singing Honeyeater</w:t>
            </w:r>
          </w:p>
        </w:tc>
        <w:tc>
          <w:tcPr>
            <w:tcW w:w="338" w:type="dxa"/>
            <w:vAlign w:val="bottom"/>
          </w:tcPr>
          <w:p w14:paraId="2CF5FA78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C918FC" w14:textId="00A606AA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Arial" w:hAnsi="Arial"/>
                <w:sz w:val="12"/>
                <w:szCs w:val="12"/>
              </w:rPr>
              <w:t>Australian Pipit</w:t>
            </w:r>
          </w:p>
        </w:tc>
        <w:tc>
          <w:tcPr>
            <w:tcW w:w="338" w:type="dxa"/>
            <w:vAlign w:val="bottom"/>
          </w:tcPr>
          <w:p w14:paraId="4AD06E43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DB1F85" w:rsidRPr="00461370" w14:paraId="3AF35301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9658FFB" w14:textId="49C896B9" w:rsidR="00DB1F85" w:rsidRPr="00461370" w:rsidRDefault="00DB1F85" w:rsidP="009B7297">
            <w:pPr>
              <w:rPr>
                <w:rFonts w:ascii="Helvetica" w:hAnsi="Helvetica" w:cs="Arial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*Feral Pigeon</w:t>
            </w:r>
          </w:p>
        </w:tc>
        <w:tc>
          <w:tcPr>
            <w:tcW w:w="338" w:type="dxa"/>
            <w:vAlign w:val="bottom"/>
          </w:tcPr>
          <w:p w14:paraId="4888783B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374B85C" w14:textId="41A8B222" w:rsidR="00DB1F85" w:rsidRPr="00461370" w:rsidRDefault="00DB1F85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Yellow-plumed Honeyeater</w:t>
            </w:r>
          </w:p>
        </w:tc>
        <w:tc>
          <w:tcPr>
            <w:tcW w:w="338" w:type="dxa"/>
            <w:vAlign w:val="bottom"/>
          </w:tcPr>
          <w:p w14:paraId="5310B17D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F92200" w14:textId="726105AC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9A253B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DB1F85" w:rsidRPr="00461370" w14:paraId="7DB3EE4F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36C1BBC" w14:textId="70944B9A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Common Bronzewing</w:t>
            </w:r>
          </w:p>
        </w:tc>
        <w:tc>
          <w:tcPr>
            <w:tcW w:w="338" w:type="dxa"/>
            <w:vAlign w:val="bottom"/>
          </w:tcPr>
          <w:p w14:paraId="35F01546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2642BA8" w14:textId="7FC69C0A" w:rsidR="00DB1F85" w:rsidRPr="00461370" w:rsidRDefault="00DB1F85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White-plumed Honeyeater</w:t>
            </w:r>
          </w:p>
        </w:tc>
        <w:tc>
          <w:tcPr>
            <w:tcW w:w="338" w:type="dxa"/>
            <w:vAlign w:val="bottom"/>
          </w:tcPr>
          <w:p w14:paraId="65BEBC10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18258F" w14:textId="62B5ECAA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65AEAC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DB1F85" w:rsidRPr="00461370" w14:paraId="3F8BFDFF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570E897" w14:textId="264A121C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3B7128A2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94C6AE5" w14:textId="015D15BC" w:rsidR="00DB1F85" w:rsidRPr="00461370" w:rsidRDefault="00DB1F85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Spotted Pardalote</w:t>
            </w:r>
          </w:p>
        </w:tc>
        <w:tc>
          <w:tcPr>
            <w:tcW w:w="338" w:type="dxa"/>
            <w:vAlign w:val="bottom"/>
          </w:tcPr>
          <w:p w14:paraId="37992722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9412CF" w14:textId="0E03C048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A23783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DB1F85" w:rsidRPr="00461370" w14:paraId="165784BB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8030B12" w14:textId="21990F62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Peaceful Dove</w:t>
            </w:r>
          </w:p>
        </w:tc>
        <w:tc>
          <w:tcPr>
            <w:tcW w:w="338" w:type="dxa"/>
            <w:vAlign w:val="bottom"/>
          </w:tcPr>
          <w:p w14:paraId="1422FEF5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95AF780" w14:textId="6B178890" w:rsidR="00DB1F85" w:rsidRPr="00461370" w:rsidRDefault="00DB1F85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34048BD5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80B998" w14:textId="75437DA4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CD16B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DB1F85" w:rsidRPr="00461370" w14:paraId="662E74D1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F4AC00B" w14:textId="173C82B6" w:rsidR="00DB1F85" w:rsidRPr="00461370" w:rsidRDefault="00DB1F85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Galah</w:t>
            </w:r>
          </w:p>
        </w:tc>
        <w:tc>
          <w:tcPr>
            <w:tcW w:w="338" w:type="dxa"/>
            <w:vAlign w:val="bottom"/>
          </w:tcPr>
          <w:p w14:paraId="282F1F51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05A964A" w14:textId="00DEF028" w:rsidR="00DB1F85" w:rsidRPr="00461370" w:rsidRDefault="00DB1F85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Shy Heathwren</w:t>
            </w:r>
          </w:p>
        </w:tc>
        <w:tc>
          <w:tcPr>
            <w:tcW w:w="338" w:type="dxa"/>
            <w:vAlign w:val="bottom"/>
          </w:tcPr>
          <w:p w14:paraId="5D8DC3C9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C07BBC" w14:textId="329065EC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57AC98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DB1F85" w:rsidRPr="00461370" w14:paraId="0FB0775C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AA1650C" w14:textId="507CDB7E" w:rsidR="00DB1F85" w:rsidRPr="00461370" w:rsidRDefault="00DB1F85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Horsfield's Bronze Cuckoo</w:t>
            </w:r>
          </w:p>
        </w:tc>
        <w:tc>
          <w:tcPr>
            <w:tcW w:w="338" w:type="dxa"/>
            <w:vAlign w:val="bottom"/>
          </w:tcPr>
          <w:p w14:paraId="1E105D35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E6D4E04" w14:textId="03AFE682" w:rsidR="00DB1F85" w:rsidRPr="00461370" w:rsidRDefault="00DB1F85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Weebill</w:t>
            </w:r>
          </w:p>
        </w:tc>
        <w:tc>
          <w:tcPr>
            <w:tcW w:w="338" w:type="dxa"/>
            <w:vAlign w:val="bottom"/>
          </w:tcPr>
          <w:p w14:paraId="04D8C25C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938B9C" w14:textId="4D1A3D11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5FBC83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DB1F85" w:rsidRPr="00461370" w14:paraId="28D1CB31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8E69619" w14:textId="7212A476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Black-eared Cuckoo</w:t>
            </w:r>
          </w:p>
        </w:tc>
        <w:tc>
          <w:tcPr>
            <w:tcW w:w="338" w:type="dxa"/>
            <w:vAlign w:val="bottom"/>
          </w:tcPr>
          <w:p w14:paraId="45201E68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3759673" w14:textId="0E2AB0A5" w:rsidR="00DB1F85" w:rsidRPr="00461370" w:rsidRDefault="00DB1F85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Inland Thornbill</w:t>
            </w:r>
          </w:p>
        </w:tc>
        <w:tc>
          <w:tcPr>
            <w:tcW w:w="338" w:type="dxa"/>
            <w:vAlign w:val="bottom"/>
          </w:tcPr>
          <w:p w14:paraId="2C25EFAB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884FDE" w14:textId="0AEB5D2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6CD41D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DB1F85" w:rsidRPr="00461370" w14:paraId="0068A138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8EAA06B" w14:textId="30173B9E" w:rsidR="00DB1F85" w:rsidRPr="00461370" w:rsidRDefault="00DB1F85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Tawny Frogmouth</w:t>
            </w:r>
          </w:p>
        </w:tc>
        <w:tc>
          <w:tcPr>
            <w:tcW w:w="338" w:type="dxa"/>
            <w:vAlign w:val="bottom"/>
          </w:tcPr>
          <w:p w14:paraId="559212AA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B5B1BEE" w14:textId="16C75762" w:rsidR="00DB1F85" w:rsidRPr="00461370" w:rsidRDefault="00DB1F85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356466F6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DE6F85" w14:textId="10AFE2EF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692E42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DB1F85" w:rsidRPr="00461370" w14:paraId="3B694F40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05450BDF" w14:textId="5156B226" w:rsidR="00DB1F85" w:rsidRPr="00461370" w:rsidRDefault="00DB1F85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Spotted Nightjar</w:t>
            </w:r>
          </w:p>
        </w:tc>
        <w:tc>
          <w:tcPr>
            <w:tcW w:w="338" w:type="dxa"/>
            <w:vAlign w:val="bottom"/>
          </w:tcPr>
          <w:p w14:paraId="442623BF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D99B6C" w14:textId="78700FF7" w:rsidR="00DB1F85" w:rsidRPr="00461370" w:rsidRDefault="00DB1F85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Yellow Thornbill</w:t>
            </w:r>
          </w:p>
        </w:tc>
        <w:tc>
          <w:tcPr>
            <w:tcW w:w="338" w:type="dxa"/>
            <w:vAlign w:val="bottom"/>
          </w:tcPr>
          <w:p w14:paraId="72EFBFF5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539441" w14:textId="46A1AD5C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6B59E2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DB1F85" w:rsidRPr="00461370" w14:paraId="7F64F868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4305B84" w14:textId="6166C56D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Australian Owlet-nightjar</w:t>
            </w:r>
          </w:p>
        </w:tc>
        <w:tc>
          <w:tcPr>
            <w:tcW w:w="338" w:type="dxa"/>
            <w:vAlign w:val="bottom"/>
          </w:tcPr>
          <w:p w14:paraId="1A13F9A8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2537B17" w14:textId="7E21600F" w:rsidR="00DB1F85" w:rsidRPr="00461370" w:rsidRDefault="00DB1F85" w:rsidP="009B7297">
            <w:pPr>
              <w:rPr>
                <w:rFonts w:ascii="Arial" w:hAnsi="Arial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Chestnut-rumped Thornbill</w:t>
            </w:r>
          </w:p>
        </w:tc>
        <w:tc>
          <w:tcPr>
            <w:tcW w:w="338" w:type="dxa"/>
            <w:vAlign w:val="bottom"/>
          </w:tcPr>
          <w:p w14:paraId="016E4EA1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8C86FD" w14:textId="438487A6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39C62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DB1F85" w:rsidRPr="00461370" w14:paraId="51CF1106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D324E86" w14:textId="205A1D43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White-throated </w:t>
            </w:r>
            <w:proofErr w:type="spellStart"/>
            <w:r>
              <w:rPr>
                <w:rFonts w:ascii="Helvetica" w:hAnsi="Helvetica" w:cs="Arial"/>
                <w:color w:val="000000"/>
                <w:sz w:val="12"/>
                <w:szCs w:val="12"/>
              </w:rPr>
              <w:t>Needletail</w:t>
            </w:r>
            <w:proofErr w:type="spellEnd"/>
          </w:p>
        </w:tc>
        <w:tc>
          <w:tcPr>
            <w:tcW w:w="338" w:type="dxa"/>
            <w:vAlign w:val="bottom"/>
          </w:tcPr>
          <w:p w14:paraId="4D871D7B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53DE35D" w14:textId="616F1011" w:rsidR="00DB1F85" w:rsidRPr="00461370" w:rsidRDefault="00DB1F85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White-browed Babbler</w:t>
            </w:r>
          </w:p>
        </w:tc>
        <w:tc>
          <w:tcPr>
            <w:tcW w:w="338" w:type="dxa"/>
            <w:vAlign w:val="bottom"/>
          </w:tcPr>
          <w:p w14:paraId="7F2AE881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BF72E8D" w14:textId="4E54D45B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C1A454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DB1F85" w:rsidRPr="00461370" w14:paraId="62183D4D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E54D366" w14:textId="685AFB68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Laughing Kookaburra</w:t>
            </w:r>
          </w:p>
        </w:tc>
        <w:tc>
          <w:tcPr>
            <w:tcW w:w="338" w:type="dxa"/>
            <w:vAlign w:val="bottom"/>
          </w:tcPr>
          <w:p w14:paraId="43E44808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7741C5A" w14:textId="0BBB82B7" w:rsidR="00DB1F85" w:rsidRPr="00461370" w:rsidRDefault="00DB1F85" w:rsidP="009B7297">
            <w:pPr>
              <w:rPr>
                <w:rFonts w:ascii="Arial" w:hAnsi="Arial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Chestnut</w:t>
            </w: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Quailthrush</w:t>
            </w:r>
          </w:p>
        </w:tc>
        <w:tc>
          <w:tcPr>
            <w:tcW w:w="338" w:type="dxa"/>
            <w:vAlign w:val="bottom"/>
          </w:tcPr>
          <w:p w14:paraId="3A2005DB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8A1ACE" w14:textId="40CF8D0E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331505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DB1F85" w:rsidRPr="00461370" w14:paraId="40B7F8A3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E5B6D4C" w14:textId="12512AA5" w:rsidR="00DB1F85" w:rsidRPr="00461370" w:rsidRDefault="00DB1F85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Rainbow Bee-eater</w:t>
            </w:r>
          </w:p>
        </w:tc>
        <w:tc>
          <w:tcPr>
            <w:tcW w:w="338" w:type="dxa"/>
            <w:vAlign w:val="bottom"/>
          </w:tcPr>
          <w:p w14:paraId="03D2B64E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1CB64C6" w14:textId="27D8889C" w:rsidR="00DB1F85" w:rsidRPr="00461370" w:rsidRDefault="00DB1F85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Masked Woodswallow</w:t>
            </w:r>
          </w:p>
        </w:tc>
        <w:tc>
          <w:tcPr>
            <w:tcW w:w="338" w:type="dxa"/>
            <w:vAlign w:val="bottom"/>
          </w:tcPr>
          <w:p w14:paraId="20626DF0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555822" w14:textId="77822150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22DF07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DB1F85" w:rsidRPr="00461370" w14:paraId="7ED14820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15BEC8F" w14:textId="2845D16B" w:rsidR="00DB1F85" w:rsidRPr="00461370" w:rsidRDefault="00DB1F85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2C11DDB9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353D51C" w14:textId="38FD91BA" w:rsidR="00DB1F85" w:rsidRPr="00461370" w:rsidRDefault="00DB1F85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White-browed Woodswallow</w:t>
            </w:r>
          </w:p>
        </w:tc>
        <w:tc>
          <w:tcPr>
            <w:tcW w:w="338" w:type="dxa"/>
            <w:vAlign w:val="bottom"/>
          </w:tcPr>
          <w:p w14:paraId="742945C4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8E0B6B" w14:textId="2BDDBB82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58BD25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DB1F85" w:rsidRPr="00461370" w14:paraId="17818EC3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CA00FF0" w14:textId="572AEC78" w:rsidR="00DB1F85" w:rsidRPr="00461370" w:rsidRDefault="00DB1F85" w:rsidP="009B7297">
            <w:pPr>
              <w:rPr>
                <w:rFonts w:ascii="Helvetica" w:hAnsi="Helvetica" w:cs="Arial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Brown Falcon</w:t>
            </w:r>
          </w:p>
        </w:tc>
        <w:tc>
          <w:tcPr>
            <w:tcW w:w="338" w:type="dxa"/>
            <w:vAlign w:val="bottom"/>
          </w:tcPr>
          <w:p w14:paraId="60DA4236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DF86460" w14:textId="72CC6A3A" w:rsidR="00DB1F85" w:rsidRPr="00461370" w:rsidRDefault="00DB1F85" w:rsidP="009B7297">
            <w:pPr>
              <w:rPr>
                <w:rFonts w:ascii="Arial" w:hAnsi="Arial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Dusky Woodswallow</w:t>
            </w:r>
          </w:p>
        </w:tc>
        <w:tc>
          <w:tcPr>
            <w:tcW w:w="338" w:type="dxa"/>
            <w:vAlign w:val="bottom"/>
          </w:tcPr>
          <w:p w14:paraId="4B923A8B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2791D3" w14:textId="69570B95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124E8D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DB1F85" w:rsidRPr="00461370" w:rsidRDefault="00DB1F85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D563B" w:rsidRPr="00461370" w14:paraId="56B5949D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152096C" w14:textId="087A4FCE" w:rsidR="001D563B" w:rsidRPr="00461370" w:rsidRDefault="001D563B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Black</w:t>
            </w: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Falcon</w:t>
            </w:r>
          </w:p>
        </w:tc>
        <w:tc>
          <w:tcPr>
            <w:tcW w:w="338" w:type="dxa"/>
            <w:vAlign w:val="bottom"/>
          </w:tcPr>
          <w:p w14:paraId="3E93F2FA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6311E3F" w14:textId="27143539" w:rsidR="001D563B" w:rsidRPr="00461370" w:rsidRDefault="001D563B" w:rsidP="009B7297">
            <w:pPr>
              <w:rPr>
                <w:rFonts w:ascii="Arial" w:hAnsi="Arial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Grey Butcherbird</w:t>
            </w:r>
          </w:p>
        </w:tc>
        <w:tc>
          <w:tcPr>
            <w:tcW w:w="338" w:type="dxa"/>
            <w:vAlign w:val="bottom"/>
          </w:tcPr>
          <w:p w14:paraId="55D03ECC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A5236D" w14:textId="358D0EF1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4D17F6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D563B" w:rsidRPr="00461370" w14:paraId="2EFAACE9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32E5586" w14:textId="6A413EE3" w:rsidR="001D563B" w:rsidRPr="00461370" w:rsidRDefault="001D563B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Red-rumped Parrot</w:t>
            </w:r>
          </w:p>
        </w:tc>
        <w:tc>
          <w:tcPr>
            <w:tcW w:w="338" w:type="dxa"/>
            <w:vAlign w:val="bottom"/>
          </w:tcPr>
          <w:p w14:paraId="6E6600EE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1A9901E" w14:textId="4D4A92D0" w:rsidR="001D563B" w:rsidRPr="00461370" w:rsidRDefault="001D563B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2DB84962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1F74BA" w14:textId="5D83B69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CDEB7E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D563B" w:rsidRPr="00461370" w14:paraId="5678D4EE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ACBF020" w14:textId="4E9C21C2" w:rsidR="001D563B" w:rsidRPr="00461370" w:rsidRDefault="001D563B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Mulga Parrot</w:t>
            </w:r>
          </w:p>
        </w:tc>
        <w:tc>
          <w:tcPr>
            <w:tcW w:w="338" w:type="dxa"/>
            <w:vAlign w:val="bottom"/>
          </w:tcPr>
          <w:p w14:paraId="59C92D71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D2F77EA" w14:textId="40EF1DDD" w:rsidR="001D563B" w:rsidRPr="00461370" w:rsidRDefault="001D563B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Black-winged Currawong (Grey Currawong)</w:t>
            </w:r>
          </w:p>
        </w:tc>
        <w:tc>
          <w:tcPr>
            <w:tcW w:w="338" w:type="dxa"/>
            <w:vAlign w:val="bottom"/>
          </w:tcPr>
          <w:p w14:paraId="0E9D20BF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ED951F" w14:textId="31F113AE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7EBFDF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D563B" w:rsidRPr="00461370" w14:paraId="1475026D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ADED62F" w14:textId="51B2B30A" w:rsidR="001D563B" w:rsidRPr="00461370" w:rsidRDefault="001D563B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Mallee </w:t>
            </w:r>
            <w:proofErr w:type="spellStart"/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Ringneck</w:t>
            </w:r>
            <w:proofErr w:type="spellEnd"/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(Australian </w:t>
            </w:r>
            <w:proofErr w:type="spellStart"/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Ringneck</w:t>
            </w:r>
            <w:proofErr w:type="spellEnd"/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)</w:t>
            </w:r>
          </w:p>
        </w:tc>
        <w:tc>
          <w:tcPr>
            <w:tcW w:w="338" w:type="dxa"/>
            <w:vAlign w:val="bottom"/>
          </w:tcPr>
          <w:p w14:paraId="73C42E60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93F6740" w14:textId="30597B22" w:rsidR="001D563B" w:rsidRPr="00461370" w:rsidRDefault="001D563B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5E3CB926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92FF6B1" w14:textId="19153D6C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17BBE5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D563B" w:rsidRPr="00461370" w14:paraId="23D9AEFC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7DC54ADA" w14:textId="3425AF6B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Purple-crowned Lorikeet</w:t>
            </w:r>
          </w:p>
        </w:tc>
        <w:tc>
          <w:tcPr>
            <w:tcW w:w="338" w:type="dxa"/>
            <w:vAlign w:val="bottom"/>
          </w:tcPr>
          <w:p w14:paraId="32E8F17B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DDF3D6C" w14:textId="73D584A4" w:rsidR="001D563B" w:rsidRPr="00461370" w:rsidRDefault="001D563B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White-winged Triller</w:t>
            </w:r>
          </w:p>
        </w:tc>
        <w:tc>
          <w:tcPr>
            <w:tcW w:w="338" w:type="dxa"/>
            <w:vAlign w:val="bottom"/>
          </w:tcPr>
          <w:p w14:paraId="19BC5C1B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867C22" w14:textId="211614B9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4EEAF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1D563B" w:rsidRPr="00461370" w14:paraId="40A00D4B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C48B136" w14:textId="24C77244" w:rsidR="001D563B" w:rsidRPr="00461370" w:rsidRDefault="001D563B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Budgerigar</w:t>
            </w:r>
          </w:p>
        </w:tc>
        <w:tc>
          <w:tcPr>
            <w:tcW w:w="338" w:type="dxa"/>
            <w:vAlign w:val="bottom"/>
          </w:tcPr>
          <w:p w14:paraId="2904BE7D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97E9744" w14:textId="614E77BE" w:rsidR="001D563B" w:rsidRPr="00461370" w:rsidRDefault="001D563B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Black-capped Sittella (Varied Sittella)</w:t>
            </w:r>
          </w:p>
        </w:tc>
        <w:tc>
          <w:tcPr>
            <w:tcW w:w="338" w:type="dxa"/>
            <w:vAlign w:val="bottom"/>
          </w:tcPr>
          <w:p w14:paraId="72EBA845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6EFC5B" w14:textId="2D84A96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D43628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1D563B" w:rsidRPr="00461370" w:rsidRDefault="001D563B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213B9" w:rsidRPr="00461370" w14:paraId="64D4FA6D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11108B2" w14:textId="40146785" w:rsidR="009213B9" w:rsidRPr="00461370" w:rsidRDefault="009213B9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D8C8F8D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F4C4926" w14:textId="1A54B115" w:rsidR="009213B9" w:rsidRPr="00461370" w:rsidRDefault="009213B9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Gilbert's Whistler</w:t>
            </w:r>
          </w:p>
        </w:tc>
        <w:tc>
          <w:tcPr>
            <w:tcW w:w="338" w:type="dxa"/>
            <w:vAlign w:val="bottom"/>
          </w:tcPr>
          <w:p w14:paraId="6D1A47E2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1FE319" w14:textId="6D6EC313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5824E7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213B9" w:rsidRPr="00461370" w14:paraId="46D375FE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771D22BD" w14:textId="0356A5AB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5EE1A2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718C322" w14:textId="3E1A2C2D" w:rsidR="009213B9" w:rsidRPr="00461370" w:rsidRDefault="009213B9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5D5F720C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0D4A1A" w14:textId="66A99EA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E08F9A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213B9" w:rsidRPr="00461370" w14:paraId="2C7D0139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022B2277" w14:textId="2E1E50BD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F5CF37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E6F36B1" w14:textId="0D1D8102" w:rsidR="009213B9" w:rsidRPr="00461370" w:rsidRDefault="009213B9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Rufous Whistler</w:t>
            </w:r>
          </w:p>
        </w:tc>
        <w:tc>
          <w:tcPr>
            <w:tcW w:w="338" w:type="dxa"/>
            <w:vAlign w:val="bottom"/>
          </w:tcPr>
          <w:p w14:paraId="4722F30C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9C70EA" w14:textId="2CFD528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4B599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213B9" w:rsidRPr="00461370" w14:paraId="52DB4C9A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8ABDCD0" w14:textId="5C0C1E4D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F61F55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D1702A5" w14:textId="3FEAE838" w:rsidR="009213B9" w:rsidRPr="00461370" w:rsidRDefault="009213B9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51013A89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AD3194" w14:textId="45B78F14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53B044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213B9" w:rsidRPr="00461370" w14:paraId="2DDAE4B7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9C8F058" w14:textId="57F3604A" w:rsidR="009213B9" w:rsidRPr="00461370" w:rsidRDefault="009213B9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5773846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04FBF66" w14:textId="31DB728E" w:rsidR="009213B9" w:rsidRPr="00461370" w:rsidRDefault="009213B9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Crested Bellbird</w:t>
            </w:r>
          </w:p>
        </w:tc>
        <w:tc>
          <w:tcPr>
            <w:tcW w:w="338" w:type="dxa"/>
            <w:vAlign w:val="bottom"/>
          </w:tcPr>
          <w:p w14:paraId="0F532FCC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6B7A5C" w14:textId="7D5DFBDC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41D4E4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213B9" w:rsidRPr="00461370" w14:paraId="3235B63B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1A897940" w14:textId="34F7B2EF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00FFE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D843CDB" w14:textId="4AC66CA1" w:rsidR="009213B9" w:rsidRPr="00461370" w:rsidRDefault="009213B9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77FDC2E5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9995B8" w14:textId="15733198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116F90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213B9" w:rsidRPr="00461370" w14:paraId="2748FEB8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F84F195" w14:textId="1D98435B" w:rsidR="009213B9" w:rsidRPr="00461370" w:rsidRDefault="009213B9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7B111B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93350BE" w14:textId="39423B6C" w:rsidR="009213B9" w:rsidRPr="00461370" w:rsidRDefault="009213B9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6CFCEFA9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59C28D" w14:textId="34409D2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97D01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213B9" w:rsidRPr="00461370" w14:paraId="4A227708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51AC094" w14:textId="755CCD4D" w:rsidR="009213B9" w:rsidRPr="00461370" w:rsidRDefault="009213B9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8BCE14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599F6C4" w14:textId="3CEE7D65" w:rsidR="009213B9" w:rsidRPr="00461370" w:rsidRDefault="009213B9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Restless Flycatcher</w:t>
            </w:r>
          </w:p>
        </w:tc>
        <w:tc>
          <w:tcPr>
            <w:tcW w:w="338" w:type="dxa"/>
            <w:vAlign w:val="bottom"/>
          </w:tcPr>
          <w:p w14:paraId="4D59B70E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15C381" w14:textId="2DD9BCBB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213B9" w:rsidRPr="00461370" w14:paraId="1A226B23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6169720" w14:textId="043CFB9C" w:rsidR="009213B9" w:rsidRPr="00461370" w:rsidRDefault="009213B9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B3C803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070CDD8" w14:textId="244D5965" w:rsidR="009213B9" w:rsidRPr="00461370" w:rsidRDefault="009213B9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4A842754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C42E36" w14:textId="152A2A6D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213B9" w:rsidRPr="00461370" w14:paraId="1C5B7AF8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EC9D50E" w14:textId="328D543B" w:rsidR="009213B9" w:rsidRPr="00461370" w:rsidRDefault="009213B9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731781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227C7BD" w14:textId="466B3907" w:rsidR="009213B9" w:rsidRPr="00461370" w:rsidRDefault="009213B9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Australian Raven</w:t>
            </w:r>
          </w:p>
        </w:tc>
        <w:tc>
          <w:tcPr>
            <w:tcW w:w="338" w:type="dxa"/>
            <w:vAlign w:val="bottom"/>
          </w:tcPr>
          <w:p w14:paraId="013D841F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25895D" w14:textId="0DAA5EEF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9213B9" w:rsidRPr="00461370" w14:paraId="62D3FA1A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1234F1FC" w14:textId="72E53CFD" w:rsidR="009213B9" w:rsidRPr="00461370" w:rsidRDefault="009213B9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E3B851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967ED5A" w14:textId="1A77AA5F" w:rsidR="009213B9" w:rsidRPr="00461370" w:rsidRDefault="009213B9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White-winged Chough</w:t>
            </w:r>
          </w:p>
        </w:tc>
        <w:tc>
          <w:tcPr>
            <w:tcW w:w="338" w:type="dxa"/>
            <w:vAlign w:val="bottom"/>
          </w:tcPr>
          <w:p w14:paraId="160A4389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378637" w14:textId="5C08A74D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9213B9" w:rsidRPr="00461370" w:rsidRDefault="009213B9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B6487C">
      <w:pPr>
        <w:rPr>
          <w:rFonts w:ascii="Helvetica" w:hAnsi="Helvetica" w:cs="Arial"/>
          <w:bCs/>
          <w:sz w:val="14"/>
          <w:szCs w:val="14"/>
        </w:rPr>
      </w:pPr>
    </w:p>
    <w:p w14:paraId="0B718782" w14:textId="77777777" w:rsidR="00670B51" w:rsidRPr="00103284" w:rsidRDefault="00670B51" w:rsidP="00670B51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  <w:r>
        <w:rPr>
          <w:rFonts w:ascii="Helvetica" w:hAnsi="Helvetica" w:cs="Arial"/>
          <w:bCs/>
          <w:sz w:val="14"/>
          <w:szCs w:val="14"/>
        </w:rPr>
        <w:tab/>
      </w:r>
      <w:r>
        <w:rPr>
          <w:rFonts w:ascii="Helvetica" w:hAnsi="Helvetica" w:cs="Arial"/>
          <w:bCs/>
          <w:sz w:val="14"/>
          <w:szCs w:val="14"/>
        </w:rPr>
        <w:tab/>
      </w:r>
      <w:r>
        <w:rPr>
          <w:rFonts w:ascii="Helvetica" w:hAnsi="Helvetica" w:cs="Arial"/>
          <w:bCs/>
          <w:sz w:val="14"/>
          <w:szCs w:val="14"/>
        </w:rPr>
        <w:tab/>
      </w:r>
      <w:r>
        <w:rPr>
          <w:rFonts w:ascii="Helvetica" w:hAnsi="Helvetica" w:cs="Arial"/>
          <w:bCs/>
          <w:sz w:val="14"/>
          <w:szCs w:val="14"/>
        </w:rPr>
        <w:tab/>
      </w:r>
    </w:p>
    <w:p w14:paraId="583F3217" w14:textId="77777777" w:rsidR="00670B51" w:rsidRDefault="00670B51" w:rsidP="00B6487C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B6487C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B6487C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BE1ADD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5301E09A" w14:textId="77777777" w:rsidR="004172BD" w:rsidRDefault="004172BD" w:rsidP="00BE1ADD">
      <w:pPr>
        <w:rPr>
          <w:rFonts w:ascii="Helvetica" w:hAnsi="Helvetica" w:cs="Arial"/>
          <w:b/>
          <w:sz w:val="20"/>
          <w:szCs w:val="20"/>
        </w:rPr>
      </w:pPr>
    </w:p>
    <w:p w14:paraId="7DBE94C7" w14:textId="77777777" w:rsidR="000B678F" w:rsidRDefault="000B678F" w:rsidP="00BE1ADD">
      <w:pPr>
        <w:rPr>
          <w:rFonts w:ascii="Helvetica" w:hAnsi="Helvetica" w:cs="Arial"/>
          <w:b/>
          <w:sz w:val="20"/>
          <w:szCs w:val="20"/>
        </w:rPr>
      </w:pPr>
    </w:p>
    <w:p w14:paraId="736EDD75" w14:textId="77777777" w:rsidR="00960DA2" w:rsidRDefault="00960DA2" w:rsidP="00BE1ADD">
      <w:pPr>
        <w:rPr>
          <w:rFonts w:ascii="Helvetica" w:hAnsi="Helvetica" w:cs="Arial"/>
          <w:b/>
          <w:sz w:val="20"/>
          <w:szCs w:val="20"/>
        </w:rPr>
      </w:pPr>
    </w:p>
    <w:p w14:paraId="54D70CED" w14:textId="77777777" w:rsidR="009003B5" w:rsidRDefault="009003B5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461E007" w14:textId="358AD243" w:rsidR="00275141" w:rsidRPr="009003B5" w:rsidRDefault="009213B9" w:rsidP="00275141">
      <w:pPr>
        <w:rPr>
          <w:rFonts w:ascii="Helvetica" w:hAnsi="Helvetica" w:cs="Arial"/>
          <w:b/>
          <w:bCs/>
          <w:sz w:val="18"/>
          <w:szCs w:val="18"/>
        </w:rPr>
      </w:pPr>
      <w:r w:rsidRPr="009003B5">
        <w:rPr>
          <w:rFonts w:ascii="Helvetica" w:hAnsi="Helvetica" w:cs="Arial"/>
          <w:b/>
          <w:bCs/>
          <w:sz w:val="18"/>
          <w:szCs w:val="18"/>
        </w:rPr>
        <w:lastRenderedPageBreak/>
        <w:t>LOWAN CONSERVATION PARK</w:t>
      </w:r>
    </w:p>
    <w:p w14:paraId="3517DFEA" w14:textId="77777777" w:rsidR="00FB3A23" w:rsidRDefault="00FB3A23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FF5E035" w14:textId="1A5D3928" w:rsidR="00FB3A23" w:rsidRDefault="00FB3A23" w:rsidP="00275141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056663F0" wp14:editId="687EF1ED">
            <wp:extent cx="6656070" cy="3886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wan-l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C5778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793499BE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3DDDB734" w:rsidR="00800932" w:rsidRPr="00A862EB" w:rsidRDefault="00FB3A23" w:rsidP="00FB3A23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7DCA12B0" wp14:editId="34868C5B">
            <wp:extent cx="6705902" cy="41174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WA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793" cy="411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0932" w:rsidRPr="00A862EB" w:rsidSect="00B45F8B">
      <w:footerReference w:type="default" r:id="rId11"/>
      <w:pgSz w:w="11900" w:h="16840" w:code="1"/>
      <w:pgMar w:top="567" w:right="567" w:bottom="56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DB1F85" w:rsidRDefault="00DB1F85" w:rsidP="003F2AEC">
      <w:r>
        <w:separator/>
      </w:r>
    </w:p>
  </w:endnote>
  <w:endnote w:type="continuationSeparator" w:id="0">
    <w:p w14:paraId="0834BA8B" w14:textId="77777777" w:rsidR="00DB1F85" w:rsidRDefault="00DB1F85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2804A267" w:rsidR="00DB1F85" w:rsidRPr="003F2AEC" w:rsidRDefault="00DB1F85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 xml:space="preserve">Revised: </w:t>
    </w:r>
    <w:r w:rsidR="009003B5">
      <w:rPr>
        <w:rFonts w:ascii="Lucida Sans" w:hAnsi="Lucida Sans"/>
        <w:sz w:val="16"/>
        <w:szCs w:val="16"/>
      </w:rPr>
      <w:t>18 September</w:t>
    </w:r>
    <w:r w:rsidR="009213B9">
      <w:rPr>
        <w:rFonts w:ascii="Lucida Sans" w:hAnsi="Lucida Sans"/>
        <w:sz w:val="16"/>
        <w:szCs w:val="16"/>
      </w:rPr>
      <w:t xml:space="preserve"> 2016</w:t>
    </w:r>
    <w:r w:rsidR="009213B9">
      <w:rPr>
        <w:rFonts w:ascii="Lucida Sans" w:hAnsi="Lucida Sans"/>
        <w:sz w:val="16"/>
        <w:szCs w:val="16"/>
      </w:rPr>
      <w:tab/>
    </w:r>
    <w:r w:rsidR="009213B9">
      <w:rPr>
        <w:rFonts w:ascii="Lucida Sans" w:hAnsi="Lucida Sans"/>
        <w:sz w:val="16"/>
        <w:szCs w:val="16"/>
      </w:rPr>
      <w:tab/>
    </w:r>
    <w:r w:rsidR="009213B9">
      <w:rPr>
        <w:rFonts w:ascii="Lucida Sans" w:hAnsi="Lucida Sans"/>
        <w:sz w:val="16"/>
        <w:szCs w:val="16"/>
      </w:rPr>
      <w:tab/>
    </w:r>
    <w:r w:rsidR="009213B9">
      <w:rPr>
        <w:rFonts w:ascii="Lucida Sans" w:hAnsi="Lucida Sans"/>
        <w:sz w:val="16"/>
        <w:szCs w:val="16"/>
      </w:rPr>
      <w:tab/>
    </w:r>
    <w:r w:rsidR="001D563B">
      <w:rPr>
        <w:rFonts w:ascii="Lucida Sans" w:hAnsi="Lucida Sans"/>
        <w:sz w:val="16"/>
        <w:szCs w:val="16"/>
      </w:rPr>
      <w:t>92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DB1F85" w:rsidRDefault="00DB1F85" w:rsidP="003F2AEC">
      <w:r>
        <w:separator/>
      </w:r>
    </w:p>
  </w:footnote>
  <w:footnote w:type="continuationSeparator" w:id="0">
    <w:p w14:paraId="1DBD7300" w14:textId="77777777" w:rsidR="00DB1F85" w:rsidRDefault="00DB1F85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378C4"/>
    <w:rsid w:val="0006054F"/>
    <w:rsid w:val="00072015"/>
    <w:rsid w:val="00075E43"/>
    <w:rsid w:val="00076435"/>
    <w:rsid w:val="00080212"/>
    <w:rsid w:val="00093C25"/>
    <w:rsid w:val="000A2194"/>
    <w:rsid w:val="000B678F"/>
    <w:rsid w:val="000B73DC"/>
    <w:rsid w:val="000D10C5"/>
    <w:rsid w:val="000D78A7"/>
    <w:rsid w:val="000D7E22"/>
    <w:rsid w:val="00102EB3"/>
    <w:rsid w:val="00103284"/>
    <w:rsid w:val="001043F9"/>
    <w:rsid w:val="00124C03"/>
    <w:rsid w:val="0014295C"/>
    <w:rsid w:val="00160270"/>
    <w:rsid w:val="00164691"/>
    <w:rsid w:val="001847B4"/>
    <w:rsid w:val="001B6D4E"/>
    <w:rsid w:val="001D0A77"/>
    <w:rsid w:val="001D563B"/>
    <w:rsid w:val="001E07E0"/>
    <w:rsid w:val="001E3696"/>
    <w:rsid w:val="001E7405"/>
    <w:rsid w:val="001F062A"/>
    <w:rsid w:val="001F5236"/>
    <w:rsid w:val="0020129D"/>
    <w:rsid w:val="0021496C"/>
    <w:rsid w:val="00222BF2"/>
    <w:rsid w:val="00272DFD"/>
    <w:rsid w:val="00275141"/>
    <w:rsid w:val="00297C33"/>
    <w:rsid w:val="002A14A4"/>
    <w:rsid w:val="002B103F"/>
    <w:rsid w:val="002B7535"/>
    <w:rsid w:val="002E53E5"/>
    <w:rsid w:val="002F50BF"/>
    <w:rsid w:val="003059F0"/>
    <w:rsid w:val="003147EB"/>
    <w:rsid w:val="00314CDE"/>
    <w:rsid w:val="003266F8"/>
    <w:rsid w:val="0033423E"/>
    <w:rsid w:val="00342D49"/>
    <w:rsid w:val="003616C0"/>
    <w:rsid w:val="003619BB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440D5"/>
    <w:rsid w:val="00446159"/>
    <w:rsid w:val="00461370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4E1549"/>
    <w:rsid w:val="00502220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152A"/>
    <w:rsid w:val="007079AB"/>
    <w:rsid w:val="00707DDB"/>
    <w:rsid w:val="00712E2C"/>
    <w:rsid w:val="007138C2"/>
    <w:rsid w:val="00717899"/>
    <w:rsid w:val="00731652"/>
    <w:rsid w:val="00751D01"/>
    <w:rsid w:val="00776F06"/>
    <w:rsid w:val="007813FE"/>
    <w:rsid w:val="007A1070"/>
    <w:rsid w:val="007A6CC0"/>
    <w:rsid w:val="007B51DB"/>
    <w:rsid w:val="007C65C5"/>
    <w:rsid w:val="007E7CDC"/>
    <w:rsid w:val="00800932"/>
    <w:rsid w:val="00820849"/>
    <w:rsid w:val="00821AA8"/>
    <w:rsid w:val="00836460"/>
    <w:rsid w:val="00842A3D"/>
    <w:rsid w:val="00843D26"/>
    <w:rsid w:val="00857506"/>
    <w:rsid w:val="00897D5D"/>
    <w:rsid w:val="008A61E1"/>
    <w:rsid w:val="008C2FE3"/>
    <w:rsid w:val="008C3786"/>
    <w:rsid w:val="008C70A9"/>
    <w:rsid w:val="008D095B"/>
    <w:rsid w:val="008E5E48"/>
    <w:rsid w:val="008F456A"/>
    <w:rsid w:val="008F6469"/>
    <w:rsid w:val="009003B5"/>
    <w:rsid w:val="00904B39"/>
    <w:rsid w:val="00912232"/>
    <w:rsid w:val="0091622E"/>
    <w:rsid w:val="009163EB"/>
    <w:rsid w:val="009213B9"/>
    <w:rsid w:val="009322F4"/>
    <w:rsid w:val="00941648"/>
    <w:rsid w:val="0094660E"/>
    <w:rsid w:val="00946B9D"/>
    <w:rsid w:val="00950AB1"/>
    <w:rsid w:val="009515DE"/>
    <w:rsid w:val="009553D9"/>
    <w:rsid w:val="009578B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2170D"/>
    <w:rsid w:val="00A23F14"/>
    <w:rsid w:val="00A309D9"/>
    <w:rsid w:val="00A4337F"/>
    <w:rsid w:val="00A532D5"/>
    <w:rsid w:val="00A66EFE"/>
    <w:rsid w:val="00A73ED8"/>
    <w:rsid w:val="00A862EB"/>
    <w:rsid w:val="00A91071"/>
    <w:rsid w:val="00A93ED7"/>
    <w:rsid w:val="00AC2E96"/>
    <w:rsid w:val="00AC408A"/>
    <w:rsid w:val="00AD5906"/>
    <w:rsid w:val="00B3206A"/>
    <w:rsid w:val="00B32B0A"/>
    <w:rsid w:val="00B345DC"/>
    <w:rsid w:val="00B45F8B"/>
    <w:rsid w:val="00B54789"/>
    <w:rsid w:val="00B6487C"/>
    <w:rsid w:val="00B67023"/>
    <w:rsid w:val="00B67ABA"/>
    <w:rsid w:val="00B67B79"/>
    <w:rsid w:val="00B724DE"/>
    <w:rsid w:val="00B76A26"/>
    <w:rsid w:val="00B91C80"/>
    <w:rsid w:val="00B93FB4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8410D"/>
    <w:rsid w:val="00CA7760"/>
    <w:rsid w:val="00CB199B"/>
    <w:rsid w:val="00CB23D5"/>
    <w:rsid w:val="00CB2729"/>
    <w:rsid w:val="00CB66A5"/>
    <w:rsid w:val="00CB7B8E"/>
    <w:rsid w:val="00CD7462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7547E"/>
    <w:rsid w:val="00D82E7D"/>
    <w:rsid w:val="00D85CDF"/>
    <w:rsid w:val="00D867AD"/>
    <w:rsid w:val="00D94980"/>
    <w:rsid w:val="00DA0C0C"/>
    <w:rsid w:val="00DB1F85"/>
    <w:rsid w:val="00DC2C90"/>
    <w:rsid w:val="00DC5A6D"/>
    <w:rsid w:val="00DD35C1"/>
    <w:rsid w:val="00DE0BC2"/>
    <w:rsid w:val="00DE1600"/>
    <w:rsid w:val="00DF1627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50C0A"/>
    <w:rsid w:val="00F61C08"/>
    <w:rsid w:val="00F723D7"/>
    <w:rsid w:val="00F73B99"/>
    <w:rsid w:val="00F87665"/>
    <w:rsid w:val="00FA4132"/>
    <w:rsid w:val="00FB1485"/>
    <w:rsid w:val="00FB3A23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533</Words>
  <Characters>3039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10</cp:revision>
  <cp:lastPrinted>2016-05-07T23:43:00Z</cp:lastPrinted>
  <dcterms:created xsi:type="dcterms:W3CDTF">2016-05-20T08:59:00Z</dcterms:created>
  <dcterms:modified xsi:type="dcterms:W3CDTF">2017-06-25T13:44:00Z</dcterms:modified>
</cp:coreProperties>
</file>